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B69165" w14:textId="77777777" w:rsidR="002D7829" w:rsidRDefault="00000000">
      <w:pPr>
        <w:spacing w:before="120" w:after="120"/>
        <w:jc w:val="center"/>
      </w:pPr>
      <w:r>
        <w:rPr>
          <w:noProof/>
        </w:rPr>
        <w:drawing>
          <wp:inline distT="0" distB="0" distL="0" distR="0" wp14:anchorId="5FF975FE" wp14:editId="00308318">
            <wp:extent cx="5734050" cy="1720215"/>
            <wp:effectExtent l="0" t="0" r="0" b="0"/>
            <wp:docPr id="225434987" name="Drawing 0" descr="8001f53cfec8fa4149cf93c8b742cde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8001f53cfec8fa4149cf93c8b742cdea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4892A" w14:textId="77777777" w:rsidR="002D7829" w:rsidRDefault="00000000">
      <w:pPr>
        <w:spacing w:before="120" w:after="120" w:line="336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"/>
        <w:gridCol w:w="7358"/>
        <w:gridCol w:w="1661"/>
      </w:tblGrid>
      <w:tr w:rsidR="002D7829" w14:paraId="65B773A9" w14:textId="77777777">
        <w:tblPrEx>
          <w:tblCellMar>
            <w:top w:w="0" w:type="dxa"/>
            <w:bottom w:w="0" w:type="dxa"/>
          </w:tblCellMar>
        </w:tblPrEx>
        <w:trPr>
          <w:gridAfter w:val="1"/>
          <w:wAfter w:w="2159" w:type="dxa"/>
        </w:trPr>
        <w:tc>
          <w:tcPr>
            <w:tcW w:w="9030" w:type="dxa"/>
            <w:gridSpan w:val="2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C3ECFF3" w14:textId="77777777" w:rsidR="002D7829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000000"/>
              </w:rPr>
              <w:t>Odhadovaný čas</w:t>
            </w:r>
            <w:r>
              <w:rPr>
                <w:rFonts w:ascii="DM Sans" w:eastAsia="DM Sans" w:hAnsi="DM Sans" w:cs="DM Sans"/>
                <w:color w:val="000000"/>
              </w:rPr>
              <w:t xml:space="preserve">: 4 hodiny </w:t>
            </w:r>
          </w:p>
          <w:p w14:paraId="50BC5FE3" w14:textId="77777777" w:rsidR="002D7829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>Úkoly dne: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2D7829" w14:paraId="3E3BE054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49DCFF53" w14:textId="77777777" w:rsidR="002D7829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Připrav první revizi celého textu </w:t>
            </w:r>
          </w:p>
        </w:tc>
      </w:tr>
      <w:tr w:rsidR="002D7829" w14:paraId="6BDF3EC7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1A19D3CE" w14:textId="77777777" w:rsidR="002D7829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Zkontroluj pravopis a styl </w:t>
            </w:r>
          </w:p>
        </w:tc>
      </w:tr>
      <w:tr w:rsidR="002D7829" w14:paraId="1A2CCEC8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6E785A4B" w14:textId="77777777" w:rsidR="002D7829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Doplň chybějící části </w:t>
            </w:r>
          </w:p>
        </w:tc>
      </w:tr>
      <w:tr w:rsidR="002D7829" w14:paraId="04369256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c>
          <w:tcPr>
            <w:tcW w:w="11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40598E9" w14:textId="77777777" w:rsidR="002D7829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  <w:tc>
          <w:tcPr>
            <w:tcW w:w="11178" w:type="dxa"/>
            <w:gridSpan w:val="2"/>
            <w:tcBorders>
              <w:bottom w:val="single" w:sz="6" w:space="0" w:color="4B2C2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C7FCB6" w14:textId="77777777" w:rsidR="002D7829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</w:tr>
    </w:tbl>
    <w:p w14:paraId="3C9893E8" w14:textId="77777777" w:rsidR="002D7829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Tip * Nech si odstup a vrať se k textu s čerstvým pohledem. </w:t>
      </w:r>
    </w:p>
    <w:p w14:paraId="446EFAA1" w14:textId="77777777" w:rsidR="002D7829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30"/>
      </w:tblGrid>
      <w:tr w:rsidR="002D7829" w14:paraId="26668C86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091DA09" w14:textId="77777777" w:rsidR="002D7829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Doporučený materiál</w:t>
            </w:r>
            <w:r>
              <w:rPr>
                <w:rFonts w:ascii="DM Sans" w:eastAsia="DM Sans" w:hAnsi="DM Sans" w:cs="DM Sans"/>
                <w:color w:val="4B2C23"/>
              </w:rPr>
              <w:t xml:space="preserve">: </w:t>
            </w:r>
          </w:p>
        </w:tc>
      </w:tr>
      <w:tr w:rsidR="002D7829" w14:paraId="705249B1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729B0E5" w14:textId="1B2896F2" w:rsidR="002D7829" w:rsidRDefault="00000000">
            <w:pPr>
              <w:numPr>
                <w:ilvl w:val="0"/>
                <w:numId w:val="1"/>
              </w:numPr>
              <w:spacing w:after="0" w:line="336" w:lineRule="auto"/>
            </w:pPr>
            <w:proofErr w:type="spellStart"/>
            <w:r w:rsidRPr="00BE4AA0">
              <w:rPr>
                <w:rFonts w:ascii="DM Sans" w:eastAsia="DM Sans" w:hAnsi="DM Sans" w:cs="DM Sans"/>
                <w:b/>
                <w:bCs/>
                <w:color w:val="4B2C23"/>
              </w:rPr>
              <w:t>Grammarly</w:t>
            </w:r>
            <w:proofErr w:type="spellEnd"/>
            <w:r w:rsidRPr="00BE4AA0">
              <w:rPr>
                <w:rFonts w:ascii="DM Sans" w:eastAsia="DM Sans" w:hAnsi="DM Sans" w:cs="DM Sans"/>
                <w:b/>
                <w:bCs/>
                <w:color w:val="4B2C23"/>
              </w:rPr>
              <w:t xml:space="preserve"> nebo Word</w:t>
            </w:r>
            <w:r w:rsidR="00BE4AA0" w:rsidRPr="00BE4AA0">
              <w:rPr>
                <w:rFonts w:ascii="DM Sans" w:eastAsia="DM Sans" w:hAnsi="DM Sans" w:cs="DM Sans"/>
                <w:b/>
                <w:bCs/>
                <w:color w:val="4B2C23"/>
              </w:rPr>
              <w:t>:</w:t>
            </w:r>
            <w:r w:rsidR="00BE4AA0">
              <w:rPr>
                <w:rFonts w:ascii="DM Sans" w:eastAsia="DM Sans" w:hAnsi="DM Sans" w:cs="DM Sans"/>
                <w:color w:val="4B2C23"/>
              </w:rPr>
              <w:t xml:space="preserve"> P</w:t>
            </w:r>
            <w:r>
              <w:rPr>
                <w:rFonts w:ascii="DM Sans" w:eastAsia="DM Sans" w:hAnsi="DM Sans" w:cs="DM Sans"/>
                <w:color w:val="4B2C23"/>
              </w:rPr>
              <w:t>ro kontrolu pravopisu a stylu</w:t>
            </w:r>
            <w:r w:rsidR="00BE4AA0">
              <w:rPr>
                <w:rFonts w:ascii="DM Sans" w:eastAsia="DM Sans" w:hAnsi="DM Sans" w:cs="DM Sans"/>
                <w:color w:val="4B2C23"/>
              </w:rPr>
              <w:t>.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  <w:p w14:paraId="25740E38" w14:textId="23156D4B" w:rsidR="002D7829" w:rsidRDefault="00000000">
            <w:pPr>
              <w:numPr>
                <w:ilvl w:val="0"/>
                <w:numId w:val="1"/>
              </w:numPr>
              <w:spacing w:after="0" w:line="336" w:lineRule="auto"/>
            </w:pPr>
            <w:proofErr w:type="spellStart"/>
            <w:r w:rsidRPr="00BE4AA0">
              <w:rPr>
                <w:rFonts w:ascii="DM Sans" w:eastAsia="DM Sans" w:hAnsi="DM Sans" w:cs="DM Sans"/>
                <w:b/>
                <w:bCs/>
                <w:color w:val="4B2C23"/>
              </w:rPr>
              <w:t>Read</w:t>
            </w:r>
            <w:proofErr w:type="spellEnd"/>
            <w:r w:rsidRPr="00BE4AA0">
              <w:rPr>
                <w:rFonts w:ascii="DM Sans" w:eastAsia="DM Sans" w:hAnsi="DM Sans" w:cs="DM Sans"/>
                <w:b/>
                <w:bCs/>
                <w:color w:val="4B2C23"/>
              </w:rPr>
              <w:t xml:space="preserve"> </w:t>
            </w:r>
            <w:proofErr w:type="spellStart"/>
            <w:r w:rsidRPr="00BE4AA0">
              <w:rPr>
                <w:rFonts w:ascii="DM Sans" w:eastAsia="DM Sans" w:hAnsi="DM Sans" w:cs="DM Sans"/>
                <w:b/>
                <w:bCs/>
                <w:color w:val="4B2C23"/>
              </w:rPr>
              <w:t>Aloud</w:t>
            </w:r>
            <w:proofErr w:type="spellEnd"/>
            <w:r w:rsidRPr="00BE4AA0">
              <w:rPr>
                <w:rFonts w:ascii="DM Sans" w:eastAsia="DM Sans" w:hAnsi="DM Sans" w:cs="DM Sans"/>
                <w:b/>
                <w:bCs/>
                <w:color w:val="4B2C23"/>
              </w:rPr>
              <w:t xml:space="preserve"> nástroje</w:t>
            </w:r>
            <w:r w:rsidR="00BE4AA0" w:rsidRPr="00BE4AA0">
              <w:rPr>
                <w:rFonts w:ascii="DM Sans" w:eastAsia="DM Sans" w:hAnsi="DM Sans" w:cs="DM Sans"/>
                <w:b/>
                <w:bCs/>
                <w:color w:val="4B2C23"/>
              </w:rPr>
              <w:t>:</w:t>
            </w:r>
            <w:r w:rsidR="00BE4AA0">
              <w:rPr>
                <w:rFonts w:ascii="DM Sans" w:eastAsia="DM Sans" w:hAnsi="DM Sans" w:cs="DM Sans"/>
                <w:color w:val="4B2C23"/>
              </w:rPr>
              <w:t xml:space="preserve"> P</w:t>
            </w:r>
            <w:r>
              <w:rPr>
                <w:rFonts w:ascii="DM Sans" w:eastAsia="DM Sans" w:hAnsi="DM Sans" w:cs="DM Sans"/>
                <w:color w:val="4B2C23"/>
              </w:rPr>
              <w:t>ro kontrolu čitelnosti</w:t>
            </w:r>
            <w:r w:rsidR="00BE4AA0">
              <w:rPr>
                <w:rFonts w:ascii="DM Sans" w:eastAsia="DM Sans" w:hAnsi="DM Sans" w:cs="DM Sans"/>
                <w:color w:val="4B2C23"/>
              </w:rPr>
              <w:t>.</w:t>
            </w:r>
          </w:p>
        </w:tc>
      </w:tr>
    </w:tbl>
    <w:p w14:paraId="1FE1F2DB" w14:textId="77777777" w:rsidR="002D7829" w:rsidRDefault="00000000">
      <w:pPr>
        <w:spacing w:before="120" w:after="120" w:line="336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p w14:paraId="3A2E703C" w14:textId="77777777" w:rsidR="002D7829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 xml:space="preserve"> </w:t>
      </w:r>
    </w:p>
    <w:p w14:paraId="22947BE0" w14:textId="77777777" w:rsidR="002D7829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 xml:space="preserve"> </w:t>
      </w:r>
    </w:p>
    <w:p w14:paraId="3560FE31" w14:textId="77777777" w:rsidR="002D7829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 xml:space="preserve"> </w:t>
      </w:r>
    </w:p>
    <w:p w14:paraId="65047205" w14:textId="77777777" w:rsidR="002D7829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lastRenderedPageBreak/>
        <w:t xml:space="preserve"> </w:t>
      </w:r>
    </w:p>
    <w:p w14:paraId="769709F2" w14:textId="77777777" w:rsidR="002D7829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>Poznámky</w:t>
      </w:r>
      <w:r>
        <w:rPr>
          <w:rFonts w:ascii="DM Sans" w:eastAsia="DM Sans" w:hAnsi="DM Sans" w:cs="DM Sans"/>
          <w:color w:val="000000"/>
        </w:rPr>
        <w:t>:</w:t>
      </w: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none" w:sz="0" w:space="0" w:color="DBDBDB"/>
          <w:left w:val="none" w:sz="0" w:space="0" w:color="DBDBDB"/>
          <w:bottom w:val="none" w:sz="0" w:space="0" w:color="DBDBDB"/>
          <w:right w:val="none" w:sz="0" w:space="0" w:color="DBDBDB"/>
          <w:insideH w:val="none" w:sz="0" w:space="0" w:color="DBDBDB"/>
          <w:insideV w:val="none" w:sz="0" w:space="0" w:color="DBDBDB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30"/>
      </w:tblGrid>
      <w:tr w:rsidR="002D7829" w14:paraId="218C32BF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B658AD8" w14:textId="77777777" w:rsidR="002D7829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2D7829" w14:paraId="466A61A2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A839EA8" w14:textId="77777777" w:rsidR="002D7829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2D7829" w14:paraId="29E39F5E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A304C14" w14:textId="77777777" w:rsidR="002D7829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2D7829" w14:paraId="00299848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C65959E" w14:textId="77777777" w:rsidR="002D7829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2D7829" w14:paraId="2DAB930F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6C3B961" w14:textId="77777777" w:rsidR="002D7829" w:rsidRDefault="00000000">
            <w:pPr>
              <w:spacing w:before="120" w:after="120" w:line="238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2D7829" w14:paraId="617BE912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A357FFD" w14:textId="77777777" w:rsidR="002D7829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2D7829" w14:paraId="1D3F4C3D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9A94169" w14:textId="77777777" w:rsidR="002D7829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2D7829" w14:paraId="15CD05E4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05C73A3" w14:textId="77777777" w:rsidR="002D7829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2D7829" w14:paraId="25ABD5C9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567AEDA" w14:textId="77777777" w:rsidR="002D7829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2D7829" w14:paraId="33A8B6E8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C354BC6" w14:textId="77777777" w:rsidR="002D7829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2D7829" w14:paraId="75B4F6C6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A7DC329" w14:textId="77777777" w:rsidR="002D7829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2D7829" w14:paraId="5D2C9357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A6C05F0" w14:textId="77777777" w:rsidR="002D7829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</w:tbl>
    <w:p w14:paraId="121D5191" w14:textId="77777777" w:rsidR="002D7829" w:rsidRDefault="00000000">
      <w:pPr>
        <w:spacing w:before="120" w:after="120" w:line="233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p w14:paraId="09CEDCCE" w14:textId="77777777" w:rsidR="002D7829" w:rsidRDefault="00000000">
      <w:pPr>
        <w:spacing w:before="120" w:after="120" w:line="336" w:lineRule="auto"/>
      </w:pPr>
      <w:r>
        <w:rPr>
          <w:rFonts w:ascii="Open Sans Bold" w:eastAsia="Open Sans Bold" w:hAnsi="Open Sans Bold" w:cs="Open Sans Bold"/>
          <w:b/>
          <w:bCs/>
          <w:color w:val="000000"/>
          <w:sz w:val="64"/>
          <w:szCs w:val="64"/>
        </w:rPr>
        <w:t xml:space="preserve"> </w:t>
      </w:r>
    </w:p>
    <w:sectPr w:rsidR="002D7829">
      <w:pgSz w:w="11910" w:h="16845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BC749889-1486-47E9-9965-3BBAA68D10E6}"/>
  </w:font>
  <w:font w:name="Canva Sans">
    <w:charset w:val="00"/>
    <w:family w:val="auto"/>
    <w:pitch w:val="default"/>
    <w:embedRegular r:id="rId2" w:fontKey="{7E94330B-9926-4D4B-A2EA-87A14D54E353}"/>
  </w:font>
  <w:font w:name="DM Sans Bold">
    <w:charset w:val="00"/>
    <w:family w:val="auto"/>
    <w:pitch w:val="default"/>
    <w:embedBold r:id="rId3" w:fontKey="{EF7A8C43-46FD-4877-A252-61527541AD30}"/>
  </w:font>
  <w:font w:name="DM Sans">
    <w:charset w:val="EE"/>
    <w:family w:val="auto"/>
    <w:pitch w:val="variable"/>
    <w:sig w:usb0="8000002F" w:usb1="5000205B" w:usb2="00000000" w:usb3="00000000" w:csb0="00000093" w:csb1="00000000"/>
    <w:embedRegular r:id="rId4" w:fontKey="{6471FEC9-9765-4126-951C-5CEEE34BAA1C}"/>
    <w:embedBold r:id="rId5" w:fontKey="{D27173EE-FA46-46D3-96DC-3FF0B2A67E14}"/>
  </w:font>
  <w:font w:name="DM Sans Italics">
    <w:charset w:val="00"/>
    <w:family w:val="auto"/>
    <w:pitch w:val="default"/>
    <w:embedItalic r:id="rId6" w:fontKey="{46BDD363-714B-47E9-9745-1F73D2E3A0D3}"/>
  </w:font>
  <w:font w:name="Open Sans Bold">
    <w:charset w:val="00"/>
    <w:family w:val="auto"/>
    <w:pitch w:val="default"/>
    <w:embedBold r:id="rId7" w:fontKey="{AE53FC99-2565-4434-BC6F-C8B0EB14787D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8" w:fontKey="{FEB452CD-CCA4-40A6-93ED-ED3B8C3FB23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5D9086E"/>
    <w:multiLevelType w:val="hybridMultilevel"/>
    <w:tmpl w:val="0AD03732"/>
    <w:lvl w:ilvl="0" w:tplc="DF26673A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7D943636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1AC0AFBE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ACA855CC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E460CDF0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2A2C1EE8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1A1C11FA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11F410F4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C618170C">
      <w:numFmt w:val="decimal"/>
      <w:lvlText w:val=""/>
      <w:lvlJc w:val="left"/>
    </w:lvl>
  </w:abstractNum>
  <w:num w:numId="1" w16cid:durableId="19216738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1"/>
  <w:embedTrueTypeFonts/>
  <w:proofState w:spelling="clean"/>
  <w:defaultTabStop w:val="708"/>
  <w:hyphenationZone w:val="425"/>
  <w:doNotShadeFormData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D7829"/>
    <w:rsid w:val="002D7829"/>
    <w:rsid w:val="00BE4AA0"/>
    <w:rsid w:val="00C543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194A6F"/>
  <w15:docId w15:val="{96C881FA-FC7E-4EBC-A451-917DF937B4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64</Words>
  <Characters>378</Characters>
  <Application>Microsoft Office Word</Application>
  <DocSecurity>0</DocSecurity>
  <Lines>3</Lines>
  <Paragraphs>1</Paragraphs>
  <ScaleCrop>false</ScaleCrop>
  <Company/>
  <LinksUpToDate>false</LinksUpToDate>
  <CharactersWithSpaces>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Hana Fraňková</cp:lastModifiedBy>
  <cp:revision>3</cp:revision>
  <cp:lastPrinted>2024-09-28T18:21:00Z</cp:lastPrinted>
  <dcterms:created xsi:type="dcterms:W3CDTF">2024-09-28T13:40:00Z</dcterms:created>
  <dcterms:modified xsi:type="dcterms:W3CDTF">2024-09-28T18:21:00Z</dcterms:modified>
</cp:coreProperties>
</file>